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0B7C" w14:textId="77777777" w:rsidR="007B0BB8" w:rsidRPr="0054399B" w:rsidRDefault="007B0BB8" w:rsidP="00AD24FD">
      <w:pPr>
        <w:spacing w:after="0" w:line="480" w:lineRule="auto"/>
        <w:rPr>
          <w:rFonts w:ascii="Arial" w:eastAsia="MS Mincho" w:hAnsi="Arial" w:cs="Arial"/>
          <w:b/>
          <w:lang w:val="en-US"/>
        </w:rPr>
      </w:pPr>
      <w:r w:rsidRPr="0054399B">
        <w:rPr>
          <w:rFonts w:ascii="Arial" w:eastAsia="MS Mincho" w:hAnsi="Arial" w:cs="Arial"/>
          <w:b/>
          <w:lang w:val="en-US"/>
        </w:rPr>
        <w:t>Figure</w:t>
      </w:r>
    </w:p>
    <w:p w14:paraId="7C7063FE" w14:textId="77777777" w:rsidR="007B0BB8" w:rsidRPr="0054399B" w:rsidRDefault="007B0BB8" w:rsidP="00AD24FD">
      <w:pPr>
        <w:spacing w:after="0" w:line="480" w:lineRule="auto"/>
        <w:rPr>
          <w:rFonts w:ascii="Arial" w:eastAsia="MS Mincho" w:hAnsi="Arial" w:cs="Arial"/>
          <w:lang w:val="en-US"/>
        </w:rPr>
      </w:pPr>
      <w:r w:rsidRPr="005439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0A816" wp14:editId="2BAD6162">
                <wp:simplePos x="0" y="0"/>
                <wp:positionH relativeFrom="column">
                  <wp:posOffset>4342130</wp:posOffset>
                </wp:positionH>
                <wp:positionV relativeFrom="paragraph">
                  <wp:posOffset>2285365</wp:posOffset>
                </wp:positionV>
                <wp:extent cx="1079500" cy="6858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727" y="21600"/>
                    <wp:lineTo x="21727" y="0"/>
                    <wp:lineTo x="0" y="0"/>
                  </wp:wrapPolygon>
                </wp:wrapThrough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A2AC48" w14:textId="77777777" w:rsidR="008C0569" w:rsidRPr="000D41A8" w:rsidRDefault="008C0569" w:rsidP="008C05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Systematic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Review:2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41.9pt;margin-top:179.95pt;width:8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" fillcolor="window" strokecolor="windowText" strokeweight="1pt">
                <v:textbox>
                  <w:txbxContent>
                    <w:p w14:paraId="46A2AC48" w14:textId="77777777" w:rsidR="007B0BB8" w:rsidRPr="000D41A8" w:rsidRDefault="007B0BB8" w:rsidP="000964E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Systematic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Review:2 </w:t>
                      </w:r>
                      <w:proofErr w:type="spellStart"/>
                      <w:r>
                        <w:rPr>
                          <w:color w:val="00000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54399B">
        <w:rPr>
          <w:rFonts w:ascii="Arial" w:eastAsia="MS Mincho" w:hAnsi="Arial" w:cs="Arial"/>
          <w:lang w:val="en-US"/>
        </w:rPr>
        <w:t>Figure 1 – Studies included in the review</w:t>
      </w:r>
    </w:p>
    <w:p w14:paraId="7EB90034" w14:textId="77777777" w:rsidR="007B0BB8" w:rsidRPr="009F1BA1" w:rsidRDefault="007B0BB8" w:rsidP="00AD24FD">
      <w:pPr>
        <w:spacing w:after="0" w:line="480" w:lineRule="auto"/>
        <w:rPr>
          <w:rFonts w:ascii="Arial" w:eastAsia="MS Mincho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DBD27" wp14:editId="33CE3EC3">
                <wp:simplePos x="0" y="0"/>
                <wp:positionH relativeFrom="column">
                  <wp:posOffset>4237355</wp:posOffset>
                </wp:positionH>
                <wp:positionV relativeFrom="paragraph">
                  <wp:posOffset>3101340</wp:posOffset>
                </wp:positionV>
                <wp:extent cx="1079500" cy="6858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727" y="21600"/>
                    <wp:lineTo x="21727" y="0"/>
                    <wp:lineTo x="0" y="0"/>
                  </wp:wrapPolygon>
                </wp:wrapThrough>
                <wp:docPr id="2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17F229" w14:textId="77777777" w:rsidR="008C0569" w:rsidRPr="000D41A8" w:rsidRDefault="008C0569" w:rsidP="008C05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Critical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Review:1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333.65pt;margin-top:244.2pt;width:8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" fillcolor="window" strokecolor="windowText" strokeweight="1pt">
                <v:textbox>
                  <w:txbxContent>
                    <w:p w14:paraId="5717F229" w14:textId="77777777" w:rsidR="007B0BB8" w:rsidRPr="000D41A8" w:rsidRDefault="007B0BB8" w:rsidP="00193A58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Critical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Review:1 </w:t>
                      </w:r>
                      <w:proofErr w:type="spellStart"/>
                      <w:r>
                        <w:rPr>
                          <w:color w:val="00000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7E28" wp14:editId="66D68AA9">
                <wp:simplePos x="0" y="0"/>
                <wp:positionH relativeFrom="column">
                  <wp:posOffset>123825</wp:posOffset>
                </wp:positionH>
                <wp:positionV relativeFrom="paragraph">
                  <wp:posOffset>184785</wp:posOffset>
                </wp:positionV>
                <wp:extent cx="5486400" cy="4114800"/>
                <wp:effectExtent l="50800" t="25400" r="76200" b="101600"/>
                <wp:wrapThrough wrapText="bothSides">
                  <wp:wrapPolygon edited="0">
                    <wp:start x="-200" y="-133"/>
                    <wp:lineTo x="-200" y="22000"/>
                    <wp:lineTo x="21800" y="22000"/>
                    <wp:lineTo x="21800" y="-133"/>
                    <wp:lineTo x="-200" y="-133"/>
                  </wp:wrapPolygon>
                </wp:wrapThrough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1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9.75pt;margin-top:14.55pt;width:6in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" filled="f" strokecolor="windowTex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27632" wp14:editId="40CD3F38">
                <wp:simplePos x="0" y="0"/>
                <wp:positionH relativeFrom="column">
                  <wp:posOffset>2261870</wp:posOffset>
                </wp:positionH>
                <wp:positionV relativeFrom="paragraph">
                  <wp:posOffset>405765</wp:posOffset>
                </wp:positionV>
                <wp:extent cx="1290855" cy="571500"/>
                <wp:effectExtent l="0" t="0" r="30480" b="38100"/>
                <wp:wrapThrough wrapText="bothSides">
                  <wp:wrapPolygon edited="0">
                    <wp:start x="0" y="0"/>
                    <wp:lineTo x="0" y="22080"/>
                    <wp:lineTo x="21685" y="22080"/>
                    <wp:lineTo x="21685" y="0"/>
                    <wp:lineTo x="0" y="0"/>
                  </wp:wrapPolygon>
                </wp:wrapThrough>
                <wp:docPr id="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8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2578D5" w14:textId="77777777" w:rsidR="008C0569" w:rsidRPr="009F1BA1" w:rsidRDefault="008C0569" w:rsidP="008C05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Pubmed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search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: 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</w:t>
                            </w:r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178.1pt;margin-top:31.95pt;width:101.6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" fillcolor="window" strokecolor="windowText" strokeweight="1pt">
                <v:textbox>
                  <w:txbxContent>
                    <w:p w14:paraId="642578D5" w14:textId="77777777" w:rsidR="007B0BB8" w:rsidRPr="009F1BA1" w:rsidRDefault="007B0BB8" w:rsidP="00193A5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Pubmed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search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: 9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8</w:t>
                      </w:r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F2621" wp14:editId="03669137">
                <wp:simplePos x="0" y="0"/>
                <wp:positionH relativeFrom="column">
                  <wp:posOffset>2185670</wp:posOffset>
                </wp:positionH>
                <wp:positionV relativeFrom="paragraph">
                  <wp:posOffset>1948815</wp:posOffset>
                </wp:positionV>
                <wp:extent cx="1348105" cy="550545"/>
                <wp:effectExtent l="0" t="0" r="23495" b="33655"/>
                <wp:wrapThrough wrapText="bothSides">
                  <wp:wrapPolygon edited="0">
                    <wp:start x="0" y="0"/>
                    <wp:lineTo x="0" y="21924"/>
                    <wp:lineTo x="21569" y="21924"/>
                    <wp:lineTo x="21569" y="0"/>
                    <wp:lineTo x="0" y="0"/>
                  </wp:wrapPolygon>
                </wp:wrapThrough>
                <wp:docPr id="2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50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76FE09" w14:textId="77777777" w:rsidR="008C0569" w:rsidRPr="009F1BA1" w:rsidRDefault="008C0569" w:rsidP="008C05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Included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studies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</w:t>
                            </w:r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172.1pt;margin-top:153.45pt;width:106.15pt;height:4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" fillcolor="window" strokecolor="windowText" strokeweight="1pt">
                <v:textbox>
                  <w:txbxContent>
                    <w:p w14:paraId="7576FE09" w14:textId="77777777" w:rsidR="007B0BB8" w:rsidRPr="009F1BA1" w:rsidRDefault="007B0BB8" w:rsidP="00193A5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Included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studies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20</w:t>
                      </w:r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D9A90" wp14:editId="207F46E7">
                <wp:simplePos x="0" y="0"/>
                <wp:positionH relativeFrom="column">
                  <wp:posOffset>694690</wp:posOffset>
                </wp:positionH>
                <wp:positionV relativeFrom="paragraph">
                  <wp:posOffset>1091565</wp:posOffset>
                </wp:positionV>
                <wp:extent cx="1567235" cy="571500"/>
                <wp:effectExtent l="0" t="0" r="33020" b="38100"/>
                <wp:wrapThrough wrapText="bothSides">
                  <wp:wrapPolygon edited="0">
                    <wp:start x="0" y="0"/>
                    <wp:lineTo x="0" y="22080"/>
                    <wp:lineTo x="21705" y="22080"/>
                    <wp:lineTo x="21705" y="0"/>
                    <wp:lineTo x="0" y="0"/>
                  </wp:wrapPolygon>
                </wp:wrapThrough>
                <wp:docPr id="2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2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2BB167" w14:textId="77777777" w:rsidR="008C0569" w:rsidRPr="009F1BA1" w:rsidRDefault="008C0569" w:rsidP="008C056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  <w:r w:rsidRPr="009F1BA1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Excluded studies: 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8</w:t>
                            </w:r>
                            <w:r w:rsidRPr="009F1BA1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articles (</w:t>
                            </w:r>
                            <w:r w:rsidRPr="009F1BA1"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  <w:t>in vitro)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54.7pt;margin-top:85.95pt;width:123.4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" fillcolor="window" strokecolor="windowText" strokeweight="1pt">
                <v:textbox>
                  <w:txbxContent>
                    <w:p w14:paraId="242BB167" w14:textId="77777777" w:rsidR="007B0BB8" w:rsidRPr="009F1BA1" w:rsidRDefault="007B0BB8" w:rsidP="00193A58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  <w:r w:rsidRPr="009F1BA1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Excluded studies: 7</w:t>
                      </w: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8</w:t>
                      </w:r>
                      <w:r w:rsidRPr="009F1BA1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articles (</w:t>
                      </w:r>
                      <w:r w:rsidRPr="009F1BA1"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  <w:t>in vitro)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FD56C" wp14:editId="393B7158">
                <wp:simplePos x="0" y="0"/>
                <wp:positionH relativeFrom="column">
                  <wp:posOffset>2849880</wp:posOffset>
                </wp:positionH>
                <wp:positionV relativeFrom="paragraph">
                  <wp:posOffset>977265</wp:posOffset>
                </wp:positionV>
                <wp:extent cx="0" cy="685800"/>
                <wp:effectExtent l="127000" t="25400" r="101600" b="101600"/>
                <wp:wrapThrough wrapText="bothSides">
                  <wp:wrapPolygon edited="0">
                    <wp:start x="-1" y="-800"/>
                    <wp:lineTo x="-1" y="16000"/>
                    <wp:lineTo x="-1" y="24000"/>
                    <wp:lineTo x="-1" y="24000"/>
                    <wp:lineTo x="-1" y="13600"/>
                    <wp:lineTo x="-1" y="-800"/>
                    <wp:lineTo x="-1" y="-800"/>
                  </wp:wrapPolygon>
                </wp:wrapThrough>
                <wp:docPr id="25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4.4pt;margin-top:76.95pt;width:0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" strokecolor="windowText" strokeweight="1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80008" wp14:editId="6EA5FC2F">
                <wp:simplePos x="0" y="0"/>
                <wp:positionH relativeFrom="column">
                  <wp:posOffset>1576070</wp:posOffset>
                </wp:positionH>
                <wp:positionV relativeFrom="paragraph">
                  <wp:posOffset>2234565</wp:posOffset>
                </wp:positionV>
                <wp:extent cx="489813" cy="571500"/>
                <wp:effectExtent l="76200" t="25400" r="69215" b="114300"/>
                <wp:wrapThrough wrapText="bothSides">
                  <wp:wrapPolygon edited="0">
                    <wp:start x="17930" y="-960"/>
                    <wp:lineTo x="2241" y="0"/>
                    <wp:lineTo x="2241" y="15360"/>
                    <wp:lineTo x="-3362" y="15360"/>
                    <wp:lineTo x="-2241" y="24960"/>
                    <wp:lineTo x="3362" y="24960"/>
                    <wp:lineTo x="4482" y="23040"/>
                    <wp:lineTo x="12327" y="15360"/>
                    <wp:lineTo x="23533" y="960"/>
                    <wp:lineTo x="23533" y="-960"/>
                    <wp:lineTo x="17930" y="-960"/>
                  </wp:wrapPolygon>
                </wp:wrapThrough>
                <wp:docPr id="27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813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" o:spid="_x0000_s1026" type="#_x0000_t32" style="position:absolute;margin-left:124.1pt;margin-top:175.95pt;width:38.55pt;height: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" strokecolor="windowText" strokeweight="1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A49D1B0" w14:textId="77777777" w:rsidR="007B0BB8" w:rsidRDefault="007B0BB8" w:rsidP="00AD24FD">
      <w:p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889A3" wp14:editId="58552813">
                <wp:simplePos x="0" y="0"/>
                <wp:positionH relativeFrom="column">
                  <wp:posOffset>302895</wp:posOffset>
                </wp:positionH>
                <wp:positionV relativeFrom="paragraph">
                  <wp:posOffset>-1892935</wp:posOffset>
                </wp:positionV>
                <wp:extent cx="1567180" cy="6858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BBE6DC" w14:textId="77777777" w:rsidR="008C0569" w:rsidRPr="009F1BA1" w:rsidRDefault="008C0569" w:rsidP="008C05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Questionnaire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clinical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>examination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23.85pt;margin-top:-149pt;width:123.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" fillcolor="window" strokecolor="windowText" strokeweight="1pt">
                <v:textbox>
                  <w:txbxContent>
                    <w:p w14:paraId="59BBE6DC" w14:textId="77777777" w:rsidR="007B0BB8" w:rsidRPr="009F1BA1" w:rsidRDefault="007B0BB8" w:rsidP="00193A5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Questionnaire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clinical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>examination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</w:rPr>
                        <w:t xml:space="preserve">: 3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5677" wp14:editId="59D4ECD8">
                <wp:simplePos x="0" y="0"/>
                <wp:positionH relativeFrom="column">
                  <wp:posOffset>1319123</wp:posOffset>
                </wp:positionH>
                <wp:positionV relativeFrom="paragraph">
                  <wp:posOffset>-1102360</wp:posOffset>
                </wp:positionV>
                <wp:extent cx="1141264" cy="4572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264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32AA99" w14:textId="77777777" w:rsidR="008C0569" w:rsidRPr="009F1BA1" w:rsidRDefault="008C0569" w:rsidP="008C05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Clinical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Trials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: 11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2" type="#_x0000_t202" style="position:absolute;margin-left:103.85pt;margin-top:-86.75pt;width:89.8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" fillcolor="window" strokecolor="windowText" strokeweight="1pt">
                <v:path arrowok="t"/>
                <v:textbox>
                  <w:txbxContent>
                    <w:p w14:paraId="1232AA99" w14:textId="77777777" w:rsidR="007B0BB8" w:rsidRPr="009F1BA1" w:rsidRDefault="007B0BB8" w:rsidP="00193A58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Clinical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Trials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: 11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FD99" wp14:editId="00A3BC57">
                <wp:simplePos x="0" y="0"/>
                <wp:positionH relativeFrom="column">
                  <wp:posOffset>2849880</wp:posOffset>
                </wp:positionH>
                <wp:positionV relativeFrom="paragraph">
                  <wp:posOffset>-1207135</wp:posOffset>
                </wp:positionV>
                <wp:extent cx="1141264" cy="6858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264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190928" w14:textId="77777777" w:rsidR="008C0569" w:rsidRPr="009F1BA1" w:rsidRDefault="008C0569" w:rsidP="008C05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Randomized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Clinical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Trial</w:t>
                            </w:r>
                            <w:proofErr w:type="spellEnd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: 3 </w:t>
                            </w:r>
                            <w:proofErr w:type="spellStart"/>
                            <w:r w:rsidRPr="009F1BA1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articles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3" type="#_x0000_t202" style="position:absolute;margin-left:224.4pt;margin-top:-95pt;width:89.8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" fillcolor="window" strokecolor="windowText" strokeweight="1pt">
                <v:textbox>
                  <w:txbxContent>
                    <w:p w14:paraId="48190928" w14:textId="77777777" w:rsidR="007B0BB8" w:rsidRPr="009F1BA1" w:rsidRDefault="007B0BB8" w:rsidP="00193A58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Randomized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Clinical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Trial</w:t>
                      </w:r>
                      <w:proofErr w:type="spellEnd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: 3 </w:t>
                      </w:r>
                      <w:proofErr w:type="spellStart"/>
                      <w:r w:rsidRPr="009F1BA1">
                        <w:rPr>
                          <w:rFonts w:ascii="Arial" w:hAnsi="Arial" w:cs="Arial"/>
                          <w:color w:val="000000"/>
                          <w:szCs w:val="20"/>
                        </w:rPr>
                        <w:t>articles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CFC58" wp14:editId="69E99249">
                <wp:simplePos x="0" y="0"/>
                <wp:positionH relativeFrom="column">
                  <wp:posOffset>3241675</wp:posOffset>
                </wp:positionH>
                <wp:positionV relativeFrom="paragraph">
                  <wp:posOffset>-2007235</wp:posOffset>
                </wp:positionV>
                <wp:extent cx="293888" cy="685800"/>
                <wp:effectExtent l="50800" t="25400" r="87630" b="101600"/>
                <wp:wrapThrough wrapText="bothSides">
                  <wp:wrapPolygon edited="0">
                    <wp:start x="-3740" y="-800"/>
                    <wp:lineTo x="-3740" y="4800"/>
                    <wp:lineTo x="5610" y="12800"/>
                    <wp:lineTo x="14961" y="24000"/>
                    <wp:lineTo x="26182" y="24000"/>
                    <wp:lineTo x="20571" y="13600"/>
                    <wp:lineTo x="18701" y="12800"/>
                    <wp:lineTo x="5610" y="-800"/>
                    <wp:lineTo x="-3740" y="-800"/>
                  </wp:wrapPolygon>
                </wp:wrapThrough>
                <wp:docPr id="2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88" cy="685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" o:spid="_x0000_s1026" type="#_x0000_t32" style="position:absolute;margin-left:255.25pt;margin-top:-158pt;width:23.1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" strokecolor="windowText" strokeweight="1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DE973" wp14:editId="0511CABB">
                <wp:simplePos x="0" y="0"/>
                <wp:positionH relativeFrom="column">
                  <wp:posOffset>3601720</wp:posOffset>
                </wp:positionH>
                <wp:positionV relativeFrom="paragraph">
                  <wp:posOffset>-2254885</wp:posOffset>
                </wp:positionV>
                <wp:extent cx="587775" cy="342900"/>
                <wp:effectExtent l="50800" t="25400" r="123825" b="114300"/>
                <wp:wrapThrough wrapText="bothSides">
                  <wp:wrapPolygon edited="0">
                    <wp:start x="-1868" y="-1600"/>
                    <wp:lineTo x="-1868" y="4800"/>
                    <wp:lineTo x="14945" y="27200"/>
                    <wp:lineTo x="23351" y="27200"/>
                    <wp:lineTo x="25219" y="20800"/>
                    <wp:lineTo x="15879" y="9600"/>
                    <wp:lineTo x="3736" y="-1600"/>
                    <wp:lineTo x="-1868" y="-1600"/>
                  </wp:wrapPolygon>
                </wp:wrapThrough>
                <wp:docPr id="28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75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2" o:spid="_x0000_s1026" type="#_x0000_t32" style="position:absolute;margin-left:283.6pt;margin-top:-177.5pt;width:46.3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" strokecolor="windowText" strokeweight="1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B1545" wp14:editId="568BA76C">
                <wp:simplePos x="0" y="0"/>
                <wp:positionH relativeFrom="column">
                  <wp:posOffset>2065883</wp:posOffset>
                </wp:positionH>
                <wp:positionV relativeFrom="paragraph">
                  <wp:posOffset>-2007235</wp:posOffset>
                </wp:positionV>
                <wp:extent cx="196042" cy="800100"/>
                <wp:effectExtent l="101600" t="25400" r="83820" b="114300"/>
                <wp:wrapThrough wrapText="bothSides">
                  <wp:wrapPolygon edited="0">
                    <wp:start x="14026" y="-686"/>
                    <wp:lineTo x="2805" y="0"/>
                    <wp:lineTo x="2805" y="10971"/>
                    <wp:lineTo x="-11221" y="10971"/>
                    <wp:lineTo x="-5610" y="24000"/>
                    <wp:lineTo x="5610" y="24000"/>
                    <wp:lineTo x="8416" y="21943"/>
                    <wp:lineTo x="19636" y="11657"/>
                    <wp:lineTo x="28052" y="686"/>
                    <wp:lineTo x="28052" y="-686"/>
                    <wp:lineTo x="14026" y="-686"/>
                  </wp:wrapPolygon>
                </wp:wrapThrough>
                <wp:docPr id="29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042" cy="800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3" o:spid="_x0000_s1026" type="#_x0000_t32" style="position:absolute;margin-left:162.65pt;margin-top:-158pt;width:15.45pt;height:6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" strokecolor="windowText" strokeweight="1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CFE1E16" w14:textId="77777777" w:rsidR="007B0BB8" w:rsidRDefault="007B0BB8" w:rsidP="00AD24FD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p w14:paraId="5BD500F7" w14:textId="77777777" w:rsidR="007B0BB8" w:rsidRPr="00AD24FD" w:rsidRDefault="007B0BB8" w:rsidP="00AD24FD">
      <w:pPr>
        <w:spacing w:line="480" w:lineRule="auto"/>
        <w:rPr>
          <w:b/>
          <w:lang w:val="en-US"/>
        </w:rPr>
      </w:pPr>
      <w:r w:rsidRPr="00AD24FD">
        <w:rPr>
          <w:b/>
          <w:lang w:val="en-US"/>
        </w:rPr>
        <w:lastRenderedPageBreak/>
        <w:t>Manufacturers’ Details</w:t>
      </w:r>
    </w:p>
    <w:p w14:paraId="1592EECE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</w:pPr>
      <w:r w:rsidRPr="00F64651">
        <w:t xml:space="preserve">Oral B </w:t>
      </w:r>
      <w:proofErr w:type="spellStart"/>
      <w:r w:rsidRPr="00F64651">
        <w:t>Indicator</w:t>
      </w:r>
      <w:proofErr w:type="spellEnd"/>
      <w:r w:rsidRPr="00F64651">
        <w:t xml:space="preserve"> 40; Gillette do Brasil </w:t>
      </w:r>
      <w:proofErr w:type="spellStart"/>
      <w:r w:rsidRPr="00F64651">
        <w:t>Ltda</w:t>
      </w:r>
      <w:proofErr w:type="spellEnd"/>
      <w:r w:rsidRPr="00F64651">
        <w:t xml:space="preserve">, Manaus, Amazonas, </w:t>
      </w:r>
      <w:proofErr w:type="spellStart"/>
      <w:proofErr w:type="gramStart"/>
      <w:r w:rsidRPr="00F64651">
        <w:t>Brazil</w:t>
      </w:r>
      <w:proofErr w:type="spellEnd"/>
      <w:proofErr w:type="gramEnd"/>
    </w:p>
    <w:p w14:paraId="40E01DF7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</w:pPr>
      <w:proofErr w:type="spellStart"/>
      <w:r w:rsidRPr="00F64651">
        <w:t>Corega</w:t>
      </w:r>
      <w:proofErr w:type="spellEnd"/>
      <w:r w:rsidRPr="00F64651">
        <w:t xml:space="preserve"> Brite, </w:t>
      </w:r>
      <w:proofErr w:type="spellStart"/>
      <w:r w:rsidRPr="00F64651">
        <w:t>Stafford</w:t>
      </w:r>
      <w:proofErr w:type="spellEnd"/>
      <w:r w:rsidRPr="00F64651">
        <w:t xml:space="preserve">; Miller Industria </w:t>
      </w:r>
      <w:proofErr w:type="spellStart"/>
      <w:r w:rsidRPr="00F64651">
        <w:t>Ltda</w:t>
      </w:r>
      <w:proofErr w:type="spellEnd"/>
      <w:r w:rsidRPr="00F64651">
        <w:t xml:space="preserve">; Rio de Janeiro, </w:t>
      </w:r>
      <w:proofErr w:type="spellStart"/>
      <w:r w:rsidRPr="00F64651">
        <w:t>Bra</w:t>
      </w:r>
      <w:r>
        <w:t>z</w:t>
      </w:r>
      <w:r w:rsidRPr="00F64651">
        <w:t>il</w:t>
      </w:r>
      <w:proofErr w:type="spellEnd"/>
    </w:p>
    <w:p w14:paraId="70EA715B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</w:pPr>
      <w:r>
        <w:t>N</w:t>
      </w:r>
      <w:r w:rsidRPr="00F64651">
        <w:t xml:space="preserve">eutral </w:t>
      </w:r>
      <w:proofErr w:type="spellStart"/>
      <w:r w:rsidRPr="00F64651">
        <w:t>soap</w:t>
      </w:r>
      <w:proofErr w:type="spellEnd"/>
      <w:r>
        <w:t xml:space="preserve">, </w:t>
      </w:r>
      <w:proofErr w:type="spellStart"/>
      <w:r w:rsidRPr="00F64651">
        <w:t>Selvética</w:t>
      </w:r>
      <w:proofErr w:type="spellEnd"/>
      <w:r w:rsidRPr="00F64651">
        <w:t xml:space="preserve"> – Farmácia Homeopática e de Manipulação; Ribeirão Preto, São Paulo, </w:t>
      </w:r>
      <w:proofErr w:type="spellStart"/>
      <w:r w:rsidRPr="00F64651">
        <w:t>Brazil</w:t>
      </w:r>
      <w:proofErr w:type="spellEnd"/>
    </w:p>
    <w:p w14:paraId="6D0BAE16" w14:textId="77777777" w:rsidR="007B0BB8" w:rsidRPr="00F25D5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F25D58">
        <w:rPr>
          <w:lang w:val="en-US"/>
        </w:rPr>
        <w:t>NitrAdine</w:t>
      </w:r>
      <w:proofErr w:type="spellEnd"/>
      <w:r w:rsidRPr="00F25D58">
        <w:rPr>
          <w:lang w:val="en-US"/>
        </w:rPr>
        <w:t xml:space="preserve"> TM tablets; Medical </w:t>
      </w:r>
      <w:proofErr w:type="spellStart"/>
      <w:r w:rsidRPr="00F25D58">
        <w:rPr>
          <w:lang w:val="en-US"/>
        </w:rPr>
        <w:t>Interporous</w:t>
      </w:r>
      <w:proofErr w:type="spellEnd"/>
      <w:r w:rsidRPr="00F25D58">
        <w:rPr>
          <w:lang w:val="en-US"/>
        </w:rPr>
        <w:t>, Laboratories AG, Vaduz, Liechtenstein</w:t>
      </w:r>
    </w:p>
    <w:p w14:paraId="74226FE9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F64651">
        <w:rPr>
          <w:lang w:val="en-US"/>
        </w:rPr>
        <w:t>Polident</w:t>
      </w:r>
      <w:proofErr w:type="spellEnd"/>
      <w:r w:rsidRPr="00F64651">
        <w:rPr>
          <w:lang w:val="en-US"/>
        </w:rPr>
        <w:t>; GlaxoSmithKline Consumer Health Group, Oakville, Ontario, Canada</w:t>
      </w:r>
    </w:p>
    <w:p w14:paraId="682C2977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r w:rsidRPr="00F64651">
        <w:rPr>
          <w:lang w:val="en-US"/>
        </w:rPr>
        <w:t>Efferdent, Pfizer Consumer Health Care, Scarborough, Ontario, Canada</w:t>
      </w:r>
    </w:p>
    <w:p w14:paraId="013FA2C2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F64651">
        <w:rPr>
          <w:lang w:val="en-US"/>
        </w:rPr>
        <w:t>Fittydent</w:t>
      </w:r>
      <w:proofErr w:type="spellEnd"/>
      <w:r w:rsidRPr="00F64651">
        <w:rPr>
          <w:lang w:val="en-US"/>
        </w:rPr>
        <w:t xml:space="preserve">, Mag </w:t>
      </w:r>
      <w:proofErr w:type="spellStart"/>
      <w:r w:rsidRPr="00F64651">
        <w:rPr>
          <w:lang w:val="en-US"/>
        </w:rPr>
        <w:t>Hoeveler</w:t>
      </w:r>
      <w:proofErr w:type="spellEnd"/>
      <w:r w:rsidRPr="00F64651">
        <w:rPr>
          <w:lang w:val="en-US"/>
        </w:rPr>
        <w:t xml:space="preserve"> Co., </w:t>
      </w:r>
      <w:proofErr w:type="spellStart"/>
      <w:r w:rsidRPr="00F64651">
        <w:rPr>
          <w:lang w:val="en-US"/>
        </w:rPr>
        <w:t>Geinberg</w:t>
      </w:r>
      <w:proofErr w:type="spellEnd"/>
      <w:r w:rsidRPr="00F64651">
        <w:rPr>
          <w:lang w:val="en-US"/>
        </w:rPr>
        <w:t>, Germany</w:t>
      </w:r>
    </w:p>
    <w:p w14:paraId="0153AEDE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F64651">
        <w:rPr>
          <w:lang w:val="en-US"/>
        </w:rPr>
        <w:t>Closys</w:t>
      </w:r>
      <w:proofErr w:type="spellEnd"/>
      <w:r w:rsidRPr="00F64651">
        <w:rPr>
          <w:lang w:val="en-US"/>
        </w:rPr>
        <w:t xml:space="preserve"> II, Portola Plaza Dental Group, Mission Viejo, CA, USA</w:t>
      </w:r>
    </w:p>
    <w:p w14:paraId="02682B95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F64651">
        <w:rPr>
          <w:lang w:val="en-US"/>
        </w:rPr>
        <w:t>Corsodyl</w:t>
      </w:r>
      <w:proofErr w:type="spellEnd"/>
      <w:r w:rsidRPr="00F64651">
        <w:rPr>
          <w:lang w:val="en-US"/>
        </w:rPr>
        <w:t>, GlaxoSmithKline Consumer, Health Gr</w:t>
      </w:r>
      <w:r>
        <w:rPr>
          <w:lang w:val="en-US"/>
        </w:rPr>
        <w:t>oup, Oakville, Ontario, Canada</w:t>
      </w:r>
    </w:p>
    <w:p w14:paraId="715CA331" w14:textId="77777777" w:rsidR="007B0BB8" w:rsidRDefault="007B0BB8" w:rsidP="00AD24FD">
      <w:pPr>
        <w:pStyle w:val="PargrafodaLista"/>
        <w:numPr>
          <w:ilvl w:val="0"/>
          <w:numId w:val="1"/>
        </w:numPr>
        <w:spacing w:line="480" w:lineRule="auto"/>
      </w:pPr>
      <w:bookmarkStart w:id="0" w:name="_GoBack"/>
      <w:proofErr w:type="spellStart"/>
      <w:r>
        <w:t>E</w:t>
      </w:r>
      <w:r w:rsidRPr="00BF4F91">
        <w:t>nzymatic</w:t>
      </w:r>
      <w:proofErr w:type="spellEnd"/>
      <w:r w:rsidRPr="00BF4F91">
        <w:t xml:space="preserve"> </w:t>
      </w:r>
      <w:proofErr w:type="spellStart"/>
      <w:r w:rsidRPr="00BF4F91">
        <w:t>cleanser</w:t>
      </w:r>
      <w:proofErr w:type="spellEnd"/>
      <w:r w:rsidRPr="00BF4F91">
        <w:t xml:space="preserve"> </w:t>
      </w:r>
      <w:r>
        <w:t>-</w:t>
      </w:r>
      <w:proofErr w:type="spellStart"/>
      <w:r w:rsidRPr="00BF4F91">
        <w:t>Ortoform</w:t>
      </w:r>
      <w:proofErr w:type="spellEnd"/>
      <w:r w:rsidRPr="00BF4F91">
        <w:t>; Farmácia de Manipulação Fórmul</w:t>
      </w:r>
      <w:r>
        <w:t xml:space="preserve">a e Ação, São Paulo, SP, </w:t>
      </w:r>
      <w:proofErr w:type="spellStart"/>
      <w:r>
        <w:t>Brazil</w:t>
      </w:r>
      <w:proofErr w:type="spellEnd"/>
    </w:p>
    <w:p w14:paraId="09ED78E0" w14:textId="77777777" w:rsidR="007B0BB8" w:rsidRPr="00F25D58" w:rsidRDefault="007B0BB8" w:rsidP="00AD24FD">
      <w:pPr>
        <w:pStyle w:val="PargrafodaLista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F25D58">
        <w:rPr>
          <w:lang w:val="en-US"/>
        </w:rPr>
        <w:t>Clinsodent</w:t>
      </w:r>
      <w:proofErr w:type="spellEnd"/>
      <w:r w:rsidRPr="00F25D58">
        <w:rPr>
          <w:lang w:val="en-US"/>
        </w:rPr>
        <w:t xml:space="preserve"> powder®, I.C.P.A. Health Products Ltd, </w:t>
      </w:r>
      <w:proofErr w:type="spellStart"/>
      <w:r w:rsidRPr="00F25D58">
        <w:rPr>
          <w:lang w:val="en-US"/>
        </w:rPr>
        <w:t>Ankleshwar</w:t>
      </w:r>
      <w:proofErr w:type="spellEnd"/>
      <w:r w:rsidRPr="00F25D58">
        <w:rPr>
          <w:lang w:val="en-US"/>
        </w:rPr>
        <w:t>, India</w:t>
      </w:r>
    </w:p>
    <w:bookmarkEnd w:id="0"/>
    <w:p w14:paraId="7642DD4C" w14:textId="77777777" w:rsidR="007F2E7D" w:rsidRPr="00AD24FD" w:rsidRDefault="007F2E7D" w:rsidP="00AD24FD">
      <w:pPr>
        <w:spacing w:line="480" w:lineRule="auto"/>
        <w:rPr>
          <w:lang w:val="en-US"/>
        </w:rPr>
      </w:pPr>
    </w:p>
    <w:sectPr w:rsidR="007F2E7D" w:rsidRPr="00AD24FD" w:rsidSect="004241B3">
      <w:pgSz w:w="11900" w:h="16840"/>
      <w:pgMar w:top="1440" w:right="1797" w:bottom="1440" w:left="179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563"/>
    <w:multiLevelType w:val="hybridMultilevel"/>
    <w:tmpl w:val="900CB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B0BB8"/>
    <w:rsid w:val="001B60F9"/>
    <w:rsid w:val="002F09E4"/>
    <w:rsid w:val="003821BA"/>
    <w:rsid w:val="004241B3"/>
    <w:rsid w:val="004977D6"/>
    <w:rsid w:val="005F5F6B"/>
    <w:rsid w:val="007B0BB8"/>
    <w:rsid w:val="007F2E7D"/>
    <w:rsid w:val="008C0569"/>
    <w:rsid w:val="00941051"/>
    <w:rsid w:val="00AD24FD"/>
    <w:rsid w:val="00AE481D"/>
    <w:rsid w:val="00B224A4"/>
    <w:rsid w:val="00D350FC"/>
    <w:rsid w:val="00E54A16"/>
    <w:rsid w:val="00E721C2"/>
    <w:rsid w:val="00F7795B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19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B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0B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0BB8"/>
    <w:rPr>
      <w:rFonts w:eastAsia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B0BB8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B8"/>
    <w:rPr>
      <w:rFonts w:ascii="Tahoma" w:eastAsiaTheme="minorHAnsi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0B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0BB8"/>
    <w:rPr>
      <w:rFonts w:eastAsiaTheme="minorHAns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B0BB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7B0BB8"/>
    <w:pPr>
      <w:spacing w:after="0"/>
      <w:jc w:val="center"/>
    </w:pPr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rsid w:val="007B0BB8"/>
    <w:pPr>
      <w:spacing w:line="480" w:lineRule="auto"/>
      <w:jc w:val="both"/>
    </w:pPr>
    <w:rPr>
      <w:rFonts w:ascii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7B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B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0B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0BB8"/>
    <w:rPr>
      <w:rFonts w:eastAsia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B0BB8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B8"/>
    <w:rPr>
      <w:rFonts w:ascii="Tahoma" w:eastAsiaTheme="minorHAnsi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0B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0BB8"/>
    <w:rPr>
      <w:rFonts w:eastAsiaTheme="minorHAns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B0BB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7B0BB8"/>
    <w:pPr>
      <w:spacing w:after="0"/>
      <w:jc w:val="center"/>
    </w:pPr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rsid w:val="007B0BB8"/>
    <w:pPr>
      <w:spacing w:line="480" w:lineRule="auto"/>
      <w:jc w:val="both"/>
    </w:pPr>
    <w:rPr>
      <w:rFonts w:ascii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7B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Sedrez Porto</dc:creator>
  <cp:lastModifiedBy>Mateus Sala 502</cp:lastModifiedBy>
  <cp:revision>2</cp:revision>
  <dcterms:created xsi:type="dcterms:W3CDTF">2015-12-09T17:06:00Z</dcterms:created>
  <dcterms:modified xsi:type="dcterms:W3CDTF">2015-12-09T17:06:00Z</dcterms:modified>
</cp:coreProperties>
</file>