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EC9" w14:textId="77777777" w:rsidR="00EC4758" w:rsidRPr="002E4FD9" w:rsidRDefault="00DC7F84" w:rsidP="008B580C">
      <w:pPr>
        <w:spacing w:after="0" w:line="240" w:lineRule="auto"/>
        <w:ind w:hanging="709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F07768F" wp14:editId="2C5BFBD4">
            <wp:simplePos x="0" y="0"/>
            <wp:positionH relativeFrom="column">
              <wp:posOffset>1876816</wp:posOffset>
            </wp:positionH>
            <wp:positionV relativeFrom="paragraph">
              <wp:posOffset>67729</wp:posOffset>
            </wp:positionV>
            <wp:extent cx="2476500" cy="530679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14:paraId="6D38C902" w14:textId="77777777" w:rsidR="0046764E" w:rsidRDefault="0046764E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6843276" w14:textId="77777777" w:rsidR="00DC7F84" w:rsidRDefault="00DC7F84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8909F87" w14:textId="77777777" w:rsidR="005A2B06" w:rsidRDefault="005A2B06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F44BC89" w14:textId="77777777" w:rsidR="005A2B06" w:rsidRDefault="005A2B06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B0199F9" w14:textId="77777777" w:rsidR="00CB514A" w:rsidRPr="00CB514A" w:rsidRDefault="00CB514A" w:rsidP="00CB514A">
      <w:pPr>
        <w:spacing w:after="0" w:line="240" w:lineRule="auto"/>
        <w:ind w:left="-709"/>
        <w:jc w:val="both"/>
        <w:rPr>
          <w:rFonts w:cs="Arial"/>
          <w:szCs w:val="16"/>
          <w:lang w:val="en-US"/>
        </w:rPr>
      </w:pPr>
      <w:r w:rsidRPr="00BB1AC0">
        <w:rPr>
          <w:rFonts w:cs="Arial"/>
          <w:szCs w:val="16"/>
          <w:lang w:val="en-US"/>
        </w:rPr>
        <w:t xml:space="preserve">For </w:t>
      </w:r>
      <w:r>
        <w:rPr>
          <w:rFonts w:cs="Arial"/>
          <w:szCs w:val="16"/>
          <w:lang w:val="en-US"/>
        </w:rPr>
        <w:t>manuscripts</w:t>
      </w:r>
      <w:r w:rsidRPr="00BB1AC0">
        <w:rPr>
          <w:rFonts w:cs="Arial"/>
          <w:szCs w:val="16"/>
          <w:lang w:val="en-US"/>
        </w:rPr>
        <w:t xml:space="preserve"> with </w:t>
      </w:r>
      <w:r>
        <w:rPr>
          <w:rFonts w:cs="Arial"/>
          <w:szCs w:val="16"/>
          <w:lang w:val="en-US"/>
        </w:rPr>
        <w:t>different</w:t>
      </w:r>
      <w:r w:rsidRPr="00BB1AC0">
        <w:rPr>
          <w:rFonts w:cs="Arial"/>
          <w:szCs w:val="16"/>
          <w:lang w:val="en-US"/>
        </w:rPr>
        <w:t xml:space="preserve"> authors, a </w:t>
      </w:r>
      <w:r>
        <w:rPr>
          <w:rFonts w:cs="Arial"/>
          <w:szCs w:val="16"/>
          <w:lang w:val="en-US"/>
        </w:rPr>
        <w:t>small</w:t>
      </w:r>
      <w:r w:rsidRPr="00BB1AC0">
        <w:rPr>
          <w:rFonts w:cs="Arial"/>
          <w:szCs w:val="16"/>
          <w:lang w:val="en-US"/>
        </w:rPr>
        <w:t xml:space="preserve"> paragraph </w:t>
      </w:r>
      <w:r>
        <w:rPr>
          <w:rFonts w:cs="Arial"/>
          <w:szCs w:val="16"/>
          <w:lang w:val="en-US"/>
        </w:rPr>
        <w:t>describing</w:t>
      </w:r>
      <w:r w:rsidRPr="00BB1AC0">
        <w:rPr>
          <w:rFonts w:cs="Arial"/>
          <w:szCs w:val="16"/>
          <w:lang w:val="en-US"/>
        </w:rPr>
        <w:t xml:space="preserve"> their individual contributions must be provided. The following statements sh</w:t>
      </w:r>
      <w:r>
        <w:rPr>
          <w:rFonts w:cs="Arial"/>
          <w:szCs w:val="16"/>
          <w:lang w:val="en-US"/>
        </w:rPr>
        <w:t>ould be used "Conceptualization, Methodology, Software,</w:t>
      </w:r>
      <w:r w:rsidRPr="00BB1AC0">
        <w:rPr>
          <w:rFonts w:cs="Arial"/>
          <w:szCs w:val="16"/>
          <w:lang w:val="en-US"/>
        </w:rPr>
        <w:t xml:space="preserve"> Validation, </w:t>
      </w:r>
      <w:r>
        <w:rPr>
          <w:rFonts w:cs="Arial"/>
          <w:szCs w:val="16"/>
          <w:lang w:val="en-US"/>
        </w:rPr>
        <w:t xml:space="preserve">Formal Analysis, Investigation, </w:t>
      </w:r>
      <w:r w:rsidRPr="00BB1AC0">
        <w:rPr>
          <w:rFonts w:cs="Arial"/>
          <w:szCs w:val="16"/>
          <w:lang w:val="en-US"/>
        </w:rPr>
        <w:t>Resources, Data Curation, Writing – Original Draft Preparation, Writing – Revie</w:t>
      </w:r>
      <w:r>
        <w:rPr>
          <w:rFonts w:cs="Arial"/>
          <w:szCs w:val="16"/>
          <w:lang w:val="en-US"/>
        </w:rPr>
        <w:t xml:space="preserve">w &amp; Editing, </w:t>
      </w:r>
      <w:r w:rsidRPr="00BB1AC0">
        <w:rPr>
          <w:rFonts w:cs="Arial"/>
          <w:szCs w:val="16"/>
          <w:lang w:val="en-US"/>
        </w:rPr>
        <w:t xml:space="preserve">Visualization, Supervision, </w:t>
      </w:r>
      <w:r>
        <w:rPr>
          <w:rFonts w:cs="Arial"/>
          <w:szCs w:val="16"/>
          <w:lang w:val="en-US"/>
        </w:rPr>
        <w:t>Project Administration and</w:t>
      </w:r>
      <w:r w:rsidRPr="00BB1AC0">
        <w:rPr>
          <w:rFonts w:cs="Arial"/>
          <w:szCs w:val="16"/>
          <w:lang w:val="en-US"/>
        </w:rPr>
        <w:t xml:space="preserve"> Funding Acquisition</w:t>
      </w:r>
      <w:r>
        <w:rPr>
          <w:rFonts w:cs="Arial"/>
          <w:szCs w:val="16"/>
          <w:lang w:val="en-US"/>
        </w:rPr>
        <w:t xml:space="preserve">”. </w:t>
      </w:r>
      <w:r w:rsidRPr="00BB1AC0">
        <w:rPr>
          <w:rFonts w:cs="Arial"/>
          <w:szCs w:val="16"/>
          <w:lang w:val="en-US"/>
        </w:rPr>
        <w:t xml:space="preserve">Authorship must be limited to those who have substantially contributed to the </w:t>
      </w:r>
      <w:r>
        <w:rPr>
          <w:rFonts w:cs="Arial"/>
          <w:szCs w:val="16"/>
          <w:lang w:val="en-US"/>
        </w:rPr>
        <w:t>study development</w:t>
      </w:r>
      <w:r w:rsidRPr="00BB1AC0">
        <w:rPr>
          <w:rFonts w:cs="Arial"/>
          <w:szCs w:val="16"/>
          <w:lang w:val="en-US"/>
        </w:rPr>
        <w:t>.</w:t>
      </w:r>
    </w:p>
    <w:p w14:paraId="077CED3B" w14:textId="77777777" w:rsidR="00CB514A" w:rsidRDefault="00CB514A" w:rsidP="008B580C">
      <w:pPr>
        <w:spacing w:after="0" w:line="240" w:lineRule="auto"/>
        <w:ind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EA5A901" w14:textId="77777777" w:rsidR="0046764E" w:rsidRPr="0046764E" w:rsidRDefault="0046764E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764E">
        <w:rPr>
          <w:rFonts w:ascii="Arial" w:hAnsi="Arial" w:cs="Arial"/>
          <w:b/>
          <w:sz w:val="24"/>
          <w:szCs w:val="24"/>
          <w:lang w:val="en-US"/>
        </w:rPr>
        <w:t xml:space="preserve">ARTICLE </w:t>
      </w:r>
      <w:r w:rsidR="002E4FD9">
        <w:rPr>
          <w:rFonts w:ascii="Arial" w:hAnsi="Arial" w:cs="Arial"/>
          <w:b/>
          <w:sz w:val="24"/>
          <w:szCs w:val="24"/>
          <w:lang w:val="en-US"/>
        </w:rPr>
        <w:t>TITLE</w:t>
      </w:r>
    </w:p>
    <w:tbl>
      <w:tblPr>
        <w:tblStyle w:val="Tabelacomgrade"/>
        <w:tblW w:w="10632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46764E" w14:paraId="7CC7C4F0" w14:textId="77777777" w:rsidTr="005A2B06">
        <w:tc>
          <w:tcPr>
            <w:tcW w:w="10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16A86" w14:textId="77777777" w:rsidR="0046764E" w:rsidRDefault="0046764E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2706462" w14:textId="77777777" w:rsidR="008B580C" w:rsidRDefault="008B580C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A2B06" w14:paraId="6D9B956C" w14:textId="77777777" w:rsidTr="005A2B06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DB1404" w14:textId="77777777" w:rsidR="005A2B06" w:rsidRDefault="005A2B06" w:rsidP="008B58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4C04461" w14:textId="77777777" w:rsidR="00EC4758" w:rsidRDefault="00D63110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764E">
        <w:rPr>
          <w:rFonts w:ascii="Arial" w:hAnsi="Arial" w:cs="Arial"/>
          <w:b/>
          <w:sz w:val="24"/>
          <w:szCs w:val="24"/>
          <w:lang w:val="en-US"/>
        </w:rPr>
        <w:t>AUTHORS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F43E2D" w:rsidRPr="008B580C" w14:paraId="02A4B0ED" w14:textId="77777777" w:rsidTr="0046764E">
        <w:tc>
          <w:tcPr>
            <w:tcW w:w="3397" w:type="dxa"/>
          </w:tcPr>
          <w:p w14:paraId="5F0BDF54" w14:textId="6622BB71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65838C27" w14:textId="77777777" w:rsidR="00F43E2D" w:rsidRPr="008B580C" w:rsidRDefault="00F43E2D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43E2D" w:rsidRPr="00EB4C4F" w14:paraId="03496094" w14:textId="77777777" w:rsidTr="0046764E">
        <w:tc>
          <w:tcPr>
            <w:tcW w:w="3397" w:type="dxa"/>
          </w:tcPr>
          <w:p w14:paraId="03243823" w14:textId="5D7DD0C4" w:rsidR="00F43E2D" w:rsidRPr="008B580C" w:rsidRDefault="00F43E2D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1F8A477F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16E5A721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58A53885" w14:textId="77777777" w:rsidTr="0046764E">
        <w:tc>
          <w:tcPr>
            <w:tcW w:w="3397" w:type="dxa"/>
          </w:tcPr>
          <w:p w14:paraId="310ABB19" w14:textId="3EBECC90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03B883CE" w14:textId="77777777" w:rsidR="00F43E2D" w:rsidRPr="008B580C" w:rsidRDefault="00F43E2D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04212354" w14:textId="77777777" w:rsidTr="0046764E">
        <w:tc>
          <w:tcPr>
            <w:tcW w:w="3397" w:type="dxa"/>
          </w:tcPr>
          <w:p w14:paraId="5576397B" w14:textId="38BA969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3388047E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14840E90" w14:textId="77777777" w:rsidTr="0046764E">
        <w:tc>
          <w:tcPr>
            <w:tcW w:w="3397" w:type="dxa"/>
          </w:tcPr>
          <w:p w14:paraId="79E417C7" w14:textId="7BD31B9A" w:rsidR="00EB4C4F" w:rsidRPr="008B580C" w:rsidRDefault="00EB4C4F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3E711D76" w14:textId="77777777" w:rsidR="00EB4C4F" w:rsidRPr="008B580C" w:rsidRDefault="00EB4C4F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065500EC" w14:textId="77777777" w:rsidR="00F43E2D" w:rsidRPr="008B580C" w:rsidRDefault="00F43E2D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14AA605C" w14:textId="77777777" w:rsidTr="0046764E">
        <w:tc>
          <w:tcPr>
            <w:tcW w:w="3397" w:type="dxa"/>
          </w:tcPr>
          <w:p w14:paraId="06110214" w14:textId="692FF65F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55897069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7C27F751" w14:textId="77777777" w:rsidTr="0046764E">
        <w:tc>
          <w:tcPr>
            <w:tcW w:w="3397" w:type="dxa"/>
          </w:tcPr>
          <w:p w14:paraId="673F78B2" w14:textId="700B7A58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0906254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4BCFC0E5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71433C1" w14:textId="77777777" w:rsidTr="0046764E">
        <w:tc>
          <w:tcPr>
            <w:tcW w:w="3397" w:type="dxa"/>
          </w:tcPr>
          <w:p w14:paraId="2447CE5F" w14:textId="03616806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71C4D45F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78F117E0" w14:textId="77777777" w:rsidTr="0046764E">
        <w:tc>
          <w:tcPr>
            <w:tcW w:w="3397" w:type="dxa"/>
          </w:tcPr>
          <w:p w14:paraId="4D1234AD" w14:textId="4AE070F1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4E7BA837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75E04B93" w14:textId="77777777" w:rsidTr="0046764E">
        <w:tc>
          <w:tcPr>
            <w:tcW w:w="3397" w:type="dxa"/>
          </w:tcPr>
          <w:p w14:paraId="7440D39E" w14:textId="5D2495E2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760340F7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42DDAAB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35A39A2E" w14:textId="77777777" w:rsidTr="0046764E">
        <w:tc>
          <w:tcPr>
            <w:tcW w:w="3397" w:type="dxa"/>
          </w:tcPr>
          <w:p w14:paraId="7E2ABA58" w14:textId="1F59A153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483BB535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65557FA9" w14:textId="77777777" w:rsidTr="0046764E">
        <w:tc>
          <w:tcPr>
            <w:tcW w:w="3397" w:type="dxa"/>
          </w:tcPr>
          <w:p w14:paraId="605EAE13" w14:textId="4C8EA37A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2B49072A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2BA49E31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C1910EB" w14:textId="77777777" w:rsidTr="0046764E">
        <w:tc>
          <w:tcPr>
            <w:tcW w:w="3397" w:type="dxa"/>
          </w:tcPr>
          <w:p w14:paraId="1C0F69A3" w14:textId="17224D40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165453A1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AA7E5D6" w14:textId="77777777" w:rsidTr="0046764E">
        <w:tc>
          <w:tcPr>
            <w:tcW w:w="3397" w:type="dxa"/>
          </w:tcPr>
          <w:p w14:paraId="28AAE183" w14:textId="19FA4022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3E9A25C6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6DFC2D4B" w14:textId="77777777" w:rsidTr="0046764E">
        <w:tc>
          <w:tcPr>
            <w:tcW w:w="3397" w:type="dxa"/>
          </w:tcPr>
          <w:p w14:paraId="494F85B6" w14:textId="02245280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0AC9778E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6291277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70DFE723" w14:textId="77777777" w:rsidTr="0046764E">
        <w:tc>
          <w:tcPr>
            <w:tcW w:w="3397" w:type="dxa"/>
          </w:tcPr>
          <w:p w14:paraId="00B64344" w14:textId="307B0E73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6B3F279F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1AD84955" w14:textId="77777777" w:rsidTr="0046764E">
        <w:tc>
          <w:tcPr>
            <w:tcW w:w="3397" w:type="dxa"/>
          </w:tcPr>
          <w:p w14:paraId="58B31024" w14:textId="7BE63128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687F1A9B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6F2C8ADE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454287DC" w14:textId="77777777" w:rsidTr="0046764E">
        <w:tc>
          <w:tcPr>
            <w:tcW w:w="3397" w:type="dxa"/>
          </w:tcPr>
          <w:p w14:paraId="7681FDE5" w14:textId="48F8D480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73F626FC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0E85237B" w14:textId="77777777" w:rsidTr="0046764E">
        <w:tc>
          <w:tcPr>
            <w:tcW w:w="3397" w:type="dxa"/>
          </w:tcPr>
          <w:p w14:paraId="2462D592" w14:textId="0CFD0DD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7EA802EC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1143E7DC" w14:textId="77777777" w:rsidTr="0046764E">
        <w:tc>
          <w:tcPr>
            <w:tcW w:w="3397" w:type="dxa"/>
          </w:tcPr>
          <w:p w14:paraId="53A90222" w14:textId="7F620AEA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15C3BD5A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24AED005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7DAC48A9" w14:textId="77777777" w:rsidTr="0046764E">
        <w:tc>
          <w:tcPr>
            <w:tcW w:w="3397" w:type="dxa"/>
          </w:tcPr>
          <w:p w14:paraId="616F1B58" w14:textId="6308B4B0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7E78DC67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26324673" w14:textId="77777777" w:rsidTr="0046764E">
        <w:tc>
          <w:tcPr>
            <w:tcW w:w="3397" w:type="dxa"/>
          </w:tcPr>
          <w:p w14:paraId="556C754D" w14:textId="6008BDFE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3CDCF931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0450AE10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FEBA032" w14:textId="77777777" w:rsidTr="0046764E">
        <w:tc>
          <w:tcPr>
            <w:tcW w:w="3397" w:type="dxa"/>
          </w:tcPr>
          <w:p w14:paraId="71C56AD0" w14:textId="4A6DB55B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3D9FA0E1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3856A486" w14:textId="77777777" w:rsidTr="0046764E">
        <w:tc>
          <w:tcPr>
            <w:tcW w:w="3397" w:type="dxa"/>
          </w:tcPr>
          <w:p w14:paraId="7D6D6A70" w14:textId="6DD3361A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69994771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5121F64B" w14:textId="77777777" w:rsidTr="0046764E">
        <w:tc>
          <w:tcPr>
            <w:tcW w:w="3397" w:type="dxa"/>
          </w:tcPr>
          <w:p w14:paraId="43DC4147" w14:textId="2C121EC3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73C113D0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6EF286C9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397"/>
        <w:gridCol w:w="7235"/>
      </w:tblGrid>
      <w:tr w:rsidR="0046764E" w:rsidRPr="008B580C" w14:paraId="02816BA1" w14:textId="77777777" w:rsidTr="0046764E">
        <w:tc>
          <w:tcPr>
            <w:tcW w:w="3397" w:type="dxa"/>
          </w:tcPr>
          <w:p w14:paraId="6929D29D" w14:textId="5ACF7FAD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35" w:type="dxa"/>
          </w:tcPr>
          <w:p w14:paraId="0481CC25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5BF22923" w14:textId="77777777" w:rsidTr="0046764E">
        <w:tc>
          <w:tcPr>
            <w:tcW w:w="3397" w:type="dxa"/>
          </w:tcPr>
          <w:p w14:paraId="3A0ABE34" w14:textId="6561EFFB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  <w:p w14:paraId="492FAC01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35" w:type="dxa"/>
          </w:tcPr>
          <w:p w14:paraId="44E68E69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67A50FE4" w14:textId="77777777" w:rsidTr="0046764E">
        <w:tc>
          <w:tcPr>
            <w:tcW w:w="3397" w:type="dxa"/>
          </w:tcPr>
          <w:p w14:paraId="7420F921" w14:textId="79404BBE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  <w:t>ORCID</w:t>
            </w:r>
            <w:r w:rsidRPr="008B580C">
              <w:rPr>
                <w:rStyle w:val="Forte"/>
                <w:rFonts w:cs="Arial"/>
                <w:b w:val="0"/>
                <w:i/>
                <w:color w:val="111111"/>
                <w:sz w:val="18"/>
                <w:szCs w:val="18"/>
                <w:lang w:val="en-US"/>
              </w:rPr>
              <w:t xml:space="preserve"> :</w:t>
            </w:r>
            <w:proofErr w:type="gramEnd"/>
          </w:p>
        </w:tc>
        <w:tc>
          <w:tcPr>
            <w:tcW w:w="7235" w:type="dxa"/>
          </w:tcPr>
          <w:p w14:paraId="300269E4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5259DE30" w14:textId="77777777" w:rsidTr="0046764E">
        <w:tc>
          <w:tcPr>
            <w:tcW w:w="3397" w:type="dxa"/>
          </w:tcPr>
          <w:p w14:paraId="425F8348" w14:textId="32A6B6E1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Contribution  of</w:t>
            </w:r>
            <w:proofErr w:type="gramEnd"/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 the  author: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35" w:type="dxa"/>
          </w:tcPr>
          <w:p w14:paraId="653C38BF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EB4C4F" w:rsidRPr="008B580C" w14:paraId="7554E375" w14:textId="77777777" w:rsidTr="0046764E">
        <w:tc>
          <w:tcPr>
            <w:tcW w:w="3397" w:type="dxa"/>
          </w:tcPr>
          <w:p w14:paraId="2F70B75F" w14:textId="69B60DCA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7235" w:type="dxa"/>
          </w:tcPr>
          <w:p w14:paraId="12377A20" w14:textId="77777777" w:rsidR="00EB4C4F" w:rsidRPr="008B580C" w:rsidRDefault="00EB4C4F" w:rsidP="00EB4C4F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0FAD3480" w14:textId="5DD07914" w:rsidR="008B580C" w:rsidRDefault="008B580C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21C1D3F4" w14:textId="23ECE965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2C2928B" w14:textId="0D7CC9F2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5C0E87" w14:textId="71A5FAB3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8FA4EF" w14:textId="2CB71AB3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7880F83" w14:textId="09C7B6D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4DBDE398" w14:textId="08D10C5F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6D45D4B" w14:textId="2C0BFCB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62EA8C42" w14:textId="5B13BE61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1F7B797D" w14:textId="5EF0799D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4A7667A2" w14:textId="3B728566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337461D6" w14:textId="12DA2909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5664ED06" w14:textId="78E5E634" w:rsidR="00B630E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26BD4FBB" w14:textId="77777777" w:rsidR="00B630EE" w:rsidRPr="0046764E" w:rsidRDefault="00B630EE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02C3D4D1" w14:textId="77777777" w:rsidR="008B580C" w:rsidRPr="008B580C" w:rsidRDefault="008B580C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cs="Arial"/>
          <w:b/>
          <w:lang w:val="en-US"/>
        </w:rPr>
      </w:pPr>
      <w:r w:rsidRPr="008B580C">
        <w:rPr>
          <w:rFonts w:cs="Arial"/>
          <w:b/>
          <w:lang w:val="en-US"/>
        </w:rPr>
        <w:t>CORRESPONDING AUTHOR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7C481F" w:rsidRPr="008B580C" w14:paraId="4659546D" w14:textId="77777777" w:rsidTr="008B580C">
        <w:tc>
          <w:tcPr>
            <w:tcW w:w="10632" w:type="dxa"/>
          </w:tcPr>
          <w:p w14:paraId="6AA490F1" w14:textId="05137241" w:rsidR="007C481F" w:rsidRPr="008B580C" w:rsidRDefault="007C481F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Full Name:</w:t>
            </w:r>
          </w:p>
        </w:tc>
      </w:tr>
      <w:tr w:rsidR="008B580C" w:rsidRPr="008B580C" w14:paraId="6CB07684" w14:textId="77777777" w:rsidTr="008B580C">
        <w:tc>
          <w:tcPr>
            <w:tcW w:w="10632" w:type="dxa"/>
          </w:tcPr>
          <w:p w14:paraId="2DC7FFE3" w14:textId="5612EAF9" w:rsidR="008B580C" w:rsidRPr="008B580C" w:rsidRDefault="008B580C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>E-mail address:</w:t>
            </w:r>
          </w:p>
        </w:tc>
      </w:tr>
      <w:tr w:rsidR="008B580C" w:rsidRPr="008B580C" w14:paraId="76E9913B" w14:textId="77777777" w:rsidTr="008B580C">
        <w:tc>
          <w:tcPr>
            <w:tcW w:w="10632" w:type="dxa"/>
          </w:tcPr>
          <w:p w14:paraId="48BF88A2" w14:textId="2ECD379D" w:rsidR="008B580C" w:rsidRPr="008B580C" w:rsidRDefault="008B580C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>Full postal address:</w:t>
            </w:r>
          </w:p>
        </w:tc>
      </w:tr>
      <w:tr w:rsidR="007C481F" w:rsidRPr="008B580C" w14:paraId="21A43202" w14:textId="77777777" w:rsidTr="008B580C">
        <w:tc>
          <w:tcPr>
            <w:tcW w:w="10632" w:type="dxa"/>
          </w:tcPr>
          <w:p w14:paraId="26EB0825" w14:textId="3C9291E4" w:rsidR="007C481F" w:rsidRPr="008B580C" w:rsidRDefault="007C481F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Phone Number</w:t>
            </w:r>
            <w:r w:rsidR="0034531A">
              <w:rPr>
                <w:rFonts w:cs="Arial"/>
                <w:b/>
                <w:sz w:val="18"/>
                <w:szCs w:val="18"/>
                <w:lang w:val="en-US"/>
              </w:rPr>
              <w:t xml:space="preserve"> with the country code (ex: +55, +47, +420, </w:t>
            </w:r>
            <w:proofErr w:type="spellStart"/>
            <w:proofErr w:type="gramStart"/>
            <w:r w:rsidR="0034531A">
              <w:rPr>
                <w:rFonts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="0034531A">
              <w:rPr>
                <w:rFonts w:cs="Arial"/>
                <w:b/>
                <w:sz w:val="18"/>
                <w:szCs w:val="18"/>
                <w:lang w:val="en-US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</w:t>
            </w:r>
            <w:proofErr w:type="gramEnd"/>
            <w:r w:rsidR="0034531A" w:rsidRPr="0034531A">
              <w:rPr>
                <w:rFonts w:cs="Arial"/>
                <w:b/>
                <w:sz w:val="18"/>
                <w:szCs w:val="18"/>
                <w:lang w:val="en-US"/>
              </w:rPr>
              <w:t>preferably</w:t>
            </w:r>
            <w:r w:rsidR="0034531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Whatsapp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or Telegram):</w:t>
            </w:r>
          </w:p>
        </w:tc>
      </w:tr>
    </w:tbl>
    <w:p w14:paraId="7975713A" w14:textId="77777777" w:rsidR="008B580C" w:rsidRDefault="008B580C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2985B462" w14:textId="77A88877" w:rsidR="008B580C" w:rsidRDefault="008B580C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17883711" w14:textId="5FB55387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4A523F67" w14:textId="505738B2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3D26DC2E" w14:textId="16D9B08C" w:rsidR="00B630EE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3856AA8D" w14:textId="77777777" w:rsidR="00B630EE" w:rsidRPr="008B580C" w:rsidRDefault="00B630EE" w:rsidP="008B580C">
      <w:pPr>
        <w:spacing w:after="0" w:line="240" w:lineRule="auto"/>
        <w:ind w:right="-142" w:hanging="709"/>
        <w:jc w:val="center"/>
        <w:rPr>
          <w:rFonts w:cs="Arial"/>
          <w:b/>
          <w:sz w:val="10"/>
          <w:szCs w:val="10"/>
          <w:lang w:val="en-US"/>
        </w:rPr>
      </w:pPr>
    </w:p>
    <w:p w14:paraId="0965E640" w14:textId="77777777" w:rsidR="00352D65" w:rsidRPr="0046764E" w:rsidRDefault="00352D65" w:rsidP="008B580C">
      <w:pPr>
        <w:shd w:val="clear" w:color="auto" w:fill="BDD6EE" w:themeFill="accent1" w:themeFillTint="66"/>
        <w:spacing w:after="0" w:line="240" w:lineRule="auto"/>
        <w:ind w:right="-142" w:hanging="709"/>
        <w:jc w:val="center"/>
        <w:rPr>
          <w:rFonts w:cs="Arial"/>
          <w:b/>
          <w:lang w:val="en-US"/>
        </w:rPr>
      </w:pPr>
      <w:r w:rsidRPr="0046764E">
        <w:rPr>
          <w:rFonts w:cs="Arial"/>
          <w:b/>
          <w:lang w:val="en-US"/>
        </w:rPr>
        <w:t>POTENTIAL REVIEWERS</w:t>
      </w: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F43E2D" w:rsidRPr="008B580C" w14:paraId="6A301357" w14:textId="77777777" w:rsidTr="0046764E">
        <w:tc>
          <w:tcPr>
            <w:tcW w:w="3403" w:type="dxa"/>
          </w:tcPr>
          <w:p w14:paraId="253EE624" w14:textId="22DCE60A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29" w:type="dxa"/>
          </w:tcPr>
          <w:p w14:paraId="790FB217" w14:textId="77777777" w:rsidR="00F43E2D" w:rsidRPr="008B580C" w:rsidRDefault="00F43E2D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43E2D" w:rsidRPr="00EB4C4F" w14:paraId="3F31AE0F" w14:textId="77777777" w:rsidTr="00DC7F84">
        <w:tc>
          <w:tcPr>
            <w:tcW w:w="3403" w:type="dxa"/>
          </w:tcPr>
          <w:p w14:paraId="5162DB87" w14:textId="0F71C7B5" w:rsidR="00F43E2D" w:rsidRPr="008B580C" w:rsidRDefault="00F43E2D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</w:p>
          <w:p w14:paraId="588CAB99" w14:textId="777777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9FF974" w14:textId="77777777" w:rsidR="00F43E2D" w:rsidRPr="008B580C" w:rsidRDefault="00F43E2D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F43E2D" w:rsidRPr="008B580C" w14:paraId="06AA90C0" w14:textId="77777777" w:rsidTr="00DC7F84">
        <w:tc>
          <w:tcPr>
            <w:tcW w:w="3403" w:type="dxa"/>
          </w:tcPr>
          <w:p w14:paraId="6FEF43E6" w14:textId="1B071577" w:rsidR="00F43E2D" w:rsidRPr="008B580C" w:rsidRDefault="00F43E2D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color w:val="111111"/>
                <w:sz w:val="18"/>
                <w:szCs w:val="18"/>
              </w:rPr>
              <w:t xml:space="preserve">e-mail: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90CAF36" w14:textId="77777777" w:rsidR="00F43E2D" w:rsidRPr="008B580C" w:rsidRDefault="00F43E2D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587FB8F7" w14:textId="77777777" w:rsidR="0046764E" w:rsidRPr="008B580C" w:rsidRDefault="0046764E" w:rsidP="008B580C">
      <w:pPr>
        <w:spacing w:after="0" w:line="240" w:lineRule="auto"/>
        <w:rPr>
          <w:rFonts w:cs="Arial"/>
          <w:sz w:val="18"/>
          <w:szCs w:val="18"/>
          <w:lang w:val="en-US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46764E" w:rsidRPr="008B580C" w14:paraId="2CFF7DBC" w14:textId="77777777" w:rsidTr="0046764E">
        <w:tc>
          <w:tcPr>
            <w:tcW w:w="3403" w:type="dxa"/>
          </w:tcPr>
          <w:p w14:paraId="36E7C3CF" w14:textId="79CF3E3C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sz w:val="18"/>
                <w:szCs w:val="18"/>
                <w:lang w:val="en-US"/>
              </w:rPr>
              <w:t xml:space="preserve">Name </w:t>
            </w:r>
            <w:r w:rsidRPr="008B580C">
              <w:rPr>
                <w:rFonts w:cs="Arial"/>
                <w:sz w:val="18"/>
                <w:szCs w:val="18"/>
                <w:lang w:val="en-US"/>
              </w:rPr>
              <w:t>(</w:t>
            </w: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degree)</w:t>
            </w:r>
          </w:p>
        </w:tc>
        <w:tc>
          <w:tcPr>
            <w:tcW w:w="7229" w:type="dxa"/>
          </w:tcPr>
          <w:p w14:paraId="744F9B23" w14:textId="77777777" w:rsidR="0046764E" w:rsidRPr="008B580C" w:rsidRDefault="0046764E" w:rsidP="008B580C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6764E" w:rsidRPr="00EB4C4F" w14:paraId="5587510D" w14:textId="77777777" w:rsidTr="0046764E">
        <w:tc>
          <w:tcPr>
            <w:tcW w:w="3403" w:type="dxa"/>
          </w:tcPr>
          <w:p w14:paraId="60875E0D" w14:textId="1E9372FE" w:rsidR="0046764E" w:rsidRPr="008B580C" w:rsidRDefault="0046764E" w:rsidP="008B580C">
            <w:pPr>
              <w:rPr>
                <w:rFonts w:cs="Arial"/>
                <w:color w:val="111111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b/>
                <w:color w:val="111111"/>
                <w:sz w:val="18"/>
                <w:szCs w:val="18"/>
                <w:lang w:val="en-US"/>
              </w:rPr>
              <w:t>Affiliation</w:t>
            </w:r>
          </w:p>
          <w:p w14:paraId="443000E0" w14:textId="77777777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(</w:t>
            </w:r>
            <w:proofErr w:type="gramStart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university</w:t>
            </w:r>
            <w:proofErr w:type="gramEnd"/>
            <w:r w:rsidRPr="008B580C">
              <w:rPr>
                <w:rFonts w:cs="Arial"/>
                <w:color w:val="111111"/>
                <w:sz w:val="18"/>
                <w:szCs w:val="18"/>
                <w:lang w:val="en-US"/>
              </w:rPr>
              <w:t>, department, city and country)</w:t>
            </w:r>
          </w:p>
        </w:tc>
        <w:tc>
          <w:tcPr>
            <w:tcW w:w="7229" w:type="dxa"/>
          </w:tcPr>
          <w:p w14:paraId="009E574A" w14:textId="77777777" w:rsidR="0046764E" w:rsidRPr="008B580C" w:rsidRDefault="0046764E" w:rsidP="008B580C">
            <w:pPr>
              <w:rPr>
                <w:rFonts w:cs="Arial"/>
                <w:b/>
                <w:color w:val="111111"/>
                <w:sz w:val="18"/>
                <w:szCs w:val="18"/>
                <w:lang w:val="en-US"/>
              </w:rPr>
            </w:pPr>
          </w:p>
        </w:tc>
      </w:tr>
      <w:tr w:rsidR="0046764E" w:rsidRPr="008B580C" w14:paraId="27C4FBAA" w14:textId="77777777" w:rsidTr="0046764E">
        <w:tc>
          <w:tcPr>
            <w:tcW w:w="3403" w:type="dxa"/>
          </w:tcPr>
          <w:p w14:paraId="433D4F24" w14:textId="19AF4308" w:rsidR="0046764E" w:rsidRPr="008B580C" w:rsidRDefault="0046764E" w:rsidP="008B580C">
            <w:pPr>
              <w:rPr>
                <w:rFonts w:cs="Arial"/>
                <w:sz w:val="18"/>
                <w:szCs w:val="18"/>
                <w:lang w:val="en-US"/>
              </w:rPr>
            </w:pPr>
            <w:r w:rsidRPr="008B580C">
              <w:rPr>
                <w:rStyle w:val="Forte"/>
                <w:color w:val="111111"/>
                <w:sz w:val="18"/>
                <w:szCs w:val="18"/>
              </w:rPr>
              <w:t xml:space="preserve">e-mail: </w:t>
            </w:r>
          </w:p>
        </w:tc>
        <w:tc>
          <w:tcPr>
            <w:tcW w:w="7229" w:type="dxa"/>
          </w:tcPr>
          <w:p w14:paraId="22120134" w14:textId="77777777" w:rsidR="0046764E" w:rsidRPr="008B580C" w:rsidRDefault="0046764E" w:rsidP="008B580C">
            <w:pPr>
              <w:rPr>
                <w:rStyle w:val="Forte"/>
                <w:rFonts w:cs="Arial"/>
                <w:i/>
                <w:color w:val="111111"/>
                <w:sz w:val="18"/>
                <w:szCs w:val="18"/>
                <w:lang w:val="en-US"/>
              </w:rPr>
            </w:pPr>
          </w:p>
        </w:tc>
      </w:tr>
    </w:tbl>
    <w:p w14:paraId="117F0C23" w14:textId="77777777" w:rsidR="007C481F" w:rsidRDefault="007C481F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181014BE" w14:textId="77777777" w:rsidR="007C481F" w:rsidRDefault="007C481F" w:rsidP="008B580C">
      <w:pPr>
        <w:spacing w:after="0" w:line="240" w:lineRule="auto"/>
        <w:rPr>
          <w:rFonts w:cs="Arial"/>
          <w:sz w:val="16"/>
          <w:szCs w:val="16"/>
          <w:lang w:val="en-US"/>
        </w:rPr>
      </w:pPr>
    </w:p>
    <w:p w14:paraId="4D73059A" w14:textId="77777777" w:rsidR="007C481F" w:rsidRPr="007C481F" w:rsidRDefault="007C481F" w:rsidP="008B580C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AF75F15" w14:textId="36A0AF54" w:rsidR="00D63110" w:rsidRPr="007C481F" w:rsidRDefault="00F43E2D" w:rsidP="008B580C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7C481F">
        <w:rPr>
          <w:rFonts w:cs="Arial"/>
          <w:sz w:val="32"/>
          <w:szCs w:val="32"/>
          <w:lang w:val="en-US"/>
        </w:rPr>
        <w:t xml:space="preserve">All fields are </w:t>
      </w:r>
      <w:proofErr w:type="gramStart"/>
      <w:r w:rsidRPr="007C481F">
        <w:rPr>
          <w:rFonts w:cs="Arial"/>
          <w:sz w:val="32"/>
          <w:szCs w:val="32"/>
          <w:lang w:val="en-US"/>
        </w:rPr>
        <w:t>mandatory</w:t>
      </w:r>
      <w:proofErr w:type="gramEnd"/>
    </w:p>
    <w:sectPr w:rsidR="00D63110" w:rsidRPr="007C481F" w:rsidSect="008B580C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B38DA"/>
    <w:multiLevelType w:val="hybridMultilevel"/>
    <w:tmpl w:val="74824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2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4C"/>
    <w:rsid w:val="000B1854"/>
    <w:rsid w:val="00227FDE"/>
    <w:rsid w:val="002E4FD9"/>
    <w:rsid w:val="0034531A"/>
    <w:rsid w:val="00352D65"/>
    <w:rsid w:val="00377866"/>
    <w:rsid w:val="00447979"/>
    <w:rsid w:val="0046764E"/>
    <w:rsid w:val="004E685B"/>
    <w:rsid w:val="005A2B06"/>
    <w:rsid w:val="00665318"/>
    <w:rsid w:val="007C481F"/>
    <w:rsid w:val="007F2105"/>
    <w:rsid w:val="008B580C"/>
    <w:rsid w:val="009D587E"/>
    <w:rsid w:val="009F6D8F"/>
    <w:rsid w:val="00B1384C"/>
    <w:rsid w:val="00B4391B"/>
    <w:rsid w:val="00B630EE"/>
    <w:rsid w:val="00BF172E"/>
    <w:rsid w:val="00C33FA3"/>
    <w:rsid w:val="00CB514A"/>
    <w:rsid w:val="00D63110"/>
    <w:rsid w:val="00DC7F84"/>
    <w:rsid w:val="00EB4C4F"/>
    <w:rsid w:val="00EC4758"/>
    <w:rsid w:val="00F43E2D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7B5"/>
  <w15:docId w15:val="{A9F8B896-7639-489F-ABA9-C725532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384C"/>
    <w:rPr>
      <w:b/>
      <w:bCs/>
    </w:rPr>
  </w:style>
  <w:style w:type="character" w:styleId="nfase">
    <w:name w:val="Emphasis"/>
    <w:basedOn w:val="Fontepargpadro"/>
    <w:uiPriority w:val="20"/>
    <w:qFormat/>
    <w:rsid w:val="00352D65"/>
    <w:rPr>
      <w:i/>
      <w:iCs/>
    </w:rPr>
  </w:style>
  <w:style w:type="paragraph" w:styleId="PargrafodaLista">
    <w:name w:val="List Paragraph"/>
    <w:basedOn w:val="Normal"/>
    <w:uiPriority w:val="34"/>
    <w:qFormat/>
    <w:rsid w:val="00EC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413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1015611641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288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1835874543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65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464616140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778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469443851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Lopes da Cunha</cp:lastModifiedBy>
  <cp:revision>8</cp:revision>
  <cp:lastPrinted>2020-08-24T18:35:00Z</cp:lastPrinted>
  <dcterms:created xsi:type="dcterms:W3CDTF">2020-09-01T11:48:00Z</dcterms:created>
  <dcterms:modified xsi:type="dcterms:W3CDTF">2023-07-25T12:05:00Z</dcterms:modified>
</cp:coreProperties>
</file>